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A3422" w14:textId="5A35BA75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8"/>
          <w:szCs w:val="28"/>
        </w:rPr>
        <w:t xml:space="preserve">                 </w:t>
      </w:r>
      <w:r>
        <w:rPr>
          <w:rFonts w:ascii="Monotype Corsiva" w:hAnsi="Monotype Corsiva"/>
          <w:sz w:val="24"/>
          <w:szCs w:val="24"/>
        </w:rPr>
        <w:t xml:space="preserve">Утвърдил:                                        </w:t>
      </w:r>
    </w:p>
    <w:p w14:paraId="3C6EA650" w14:textId="2AB853A9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Директор:............................</w:t>
      </w:r>
    </w:p>
    <w:p w14:paraId="7BEF1A1C" w14:textId="46A04451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                    /</w:t>
      </w:r>
      <w:proofErr w:type="spellStart"/>
      <w:r>
        <w:rPr>
          <w:rFonts w:ascii="Monotype Corsiva" w:hAnsi="Monotype Corsiva"/>
          <w:sz w:val="24"/>
          <w:szCs w:val="24"/>
        </w:rPr>
        <w:t>Т.Маринова</w:t>
      </w:r>
      <w:proofErr w:type="spellEnd"/>
      <w:r>
        <w:rPr>
          <w:rFonts w:ascii="Monotype Corsiva" w:hAnsi="Monotype Corsiva"/>
          <w:sz w:val="24"/>
          <w:szCs w:val="24"/>
        </w:rPr>
        <w:t>/</w:t>
      </w:r>
    </w:p>
    <w:p w14:paraId="1EC9AD38" w14:textId="6D8BD472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</w:t>
      </w:r>
      <w:proofErr w:type="spellStart"/>
      <w:r>
        <w:rPr>
          <w:rFonts w:ascii="Monotype Corsiva" w:hAnsi="Monotype Corsiva"/>
          <w:sz w:val="24"/>
          <w:szCs w:val="24"/>
        </w:rPr>
        <w:t>Съгл.заповед</w:t>
      </w:r>
      <w:proofErr w:type="spellEnd"/>
      <w:r>
        <w:rPr>
          <w:rFonts w:ascii="Monotype Corsiva" w:hAnsi="Monotype Corsiva"/>
          <w:sz w:val="24"/>
          <w:szCs w:val="24"/>
        </w:rPr>
        <w:t>: №</w:t>
      </w:r>
    </w:p>
    <w:p w14:paraId="3A06F95D" w14:textId="77777777" w:rsidR="00C01B4E" w:rsidRDefault="00C01B4E" w:rsidP="00C01B4E">
      <w:pPr>
        <w:spacing w:after="0" w:line="240" w:lineRule="auto"/>
        <w:jc w:val="center"/>
        <w:rPr>
          <w:rFonts w:ascii="Monotype Corsiva" w:hAnsi="Monotype Corsiva"/>
          <w:sz w:val="24"/>
          <w:szCs w:val="24"/>
        </w:rPr>
      </w:pPr>
    </w:p>
    <w:p w14:paraId="296F1EA3" w14:textId="2C525C0E" w:rsidR="00C01B4E" w:rsidRPr="00C01B4E" w:rsidRDefault="00C01B4E" w:rsidP="00C01B4E">
      <w:pPr>
        <w:jc w:val="center"/>
        <w:rPr>
          <w:rFonts w:ascii="Arial" w:hAnsi="Arial" w:cs="Arial"/>
          <w:b/>
          <w:sz w:val="26"/>
          <w:szCs w:val="26"/>
        </w:rPr>
      </w:pPr>
      <w:r w:rsidRPr="00C01B4E">
        <w:rPr>
          <w:rFonts w:ascii="Arial" w:hAnsi="Arial" w:cs="Arial"/>
          <w:b/>
          <w:sz w:val="26"/>
          <w:szCs w:val="26"/>
        </w:rPr>
        <w:t>СЕДМИЧНО РАЗПРЕДЕЛЕНИЕ ЗА УЧЕБНАТА 2024-2025г.</w:t>
      </w:r>
    </w:p>
    <w:p w14:paraId="7199DA00" w14:textId="004BC4FB" w:rsidR="00C01B4E" w:rsidRPr="00C01B4E" w:rsidRDefault="0018687B" w:rsidP="00C01B4E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</w:t>
      </w:r>
      <w:r w:rsidR="00BA2315" w:rsidRPr="004105CE">
        <w:rPr>
          <w:b/>
          <w:bCs/>
          <w:sz w:val="36"/>
          <w:szCs w:val="36"/>
          <w:lang w:val="en-US"/>
        </w:rPr>
        <w:t>I</w:t>
      </w:r>
      <w:r w:rsidR="00BA2315">
        <w:rPr>
          <w:rFonts w:cstheme="minorHAnsi"/>
          <w:b/>
          <w:bCs/>
          <w:sz w:val="36"/>
          <w:szCs w:val="36"/>
          <w:lang w:val="en-US"/>
        </w:rPr>
        <w:t>V</w:t>
      </w:r>
      <w:r w:rsidR="00BA2315" w:rsidRPr="004105CE">
        <w:rPr>
          <w:rFonts w:cstheme="minorHAnsi"/>
          <w:b/>
          <w:bCs/>
          <w:sz w:val="36"/>
          <w:szCs w:val="36"/>
          <w:lang w:val="en-US"/>
        </w:rPr>
        <w:t>ᴬ</w:t>
      </w:r>
      <w:r w:rsidR="00BA2315">
        <w:rPr>
          <w:rFonts w:cstheme="minorHAnsi"/>
          <w:b/>
          <w:bCs/>
          <w:sz w:val="36"/>
          <w:szCs w:val="36"/>
          <w:lang w:val="en-US"/>
        </w:rPr>
        <w:t xml:space="preserve"> </w:t>
      </w:r>
      <w:r w:rsidR="00C01B4E" w:rsidRPr="00C01B4E">
        <w:rPr>
          <w:rFonts w:ascii="Arial" w:hAnsi="Arial" w:cs="Arial"/>
          <w:b/>
          <w:sz w:val="26"/>
          <w:szCs w:val="26"/>
        </w:rPr>
        <w:t>ВЪЗРАСТОВА ГРУПА „</w:t>
      </w:r>
      <w:r w:rsidR="00BA2315">
        <w:rPr>
          <w:rFonts w:ascii="Arial" w:hAnsi="Arial" w:cs="Arial"/>
          <w:b/>
          <w:sz w:val="26"/>
          <w:szCs w:val="26"/>
        </w:rPr>
        <w:t>КАЛИНКА</w:t>
      </w:r>
      <w:r w:rsidR="00C01B4E" w:rsidRPr="00C01B4E">
        <w:rPr>
          <w:rFonts w:ascii="Arial" w:hAnsi="Arial" w:cs="Arial"/>
          <w:b/>
          <w:sz w:val="26"/>
          <w:szCs w:val="26"/>
        </w:rPr>
        <w:t xml:space="preserve">“ </w:t>
      </w:r>
    </w:p>
    <w:p w14:paraId="38992B38" w14:textId="26F7202B" w:rsidR="00C01B4E" w:rsidRPr="00C01B4E" w:rsidRDefault="00C01B4E" w:rsidP="00C01B4E">
      <w:pPr>
        <w:jc w:val="center"/>
        <w:rPr>
          <w:rFonts w:ascii="Arial" w:hAnsi="Arial" w:cs="Arial"/>
          <w:b/>
          <w:sz w:val="26"/>
          <w:szCs w:val="26"/>
        </w:rPr>
      </w:pPr>
      <w:r w:rsidRPr="00C01B4E">
        <w:rPr>
          <w:rFonts w:ascii="Arial" w:hAnsi="Arial" w:cs="Arial"/>
          <w:b/>
          <w:sz w:val="26"/>
          <w:szCs w:val="26"/>
        </w:rPr>
        <w:t>КЪМ ДГ“ЕДЕЛВАЙС“ ГР.ЕТРОПОЛЕ</w:t>
      </w:r>
    </w:p>
    <w:p w14:paraId="671BD34A" w14:textId="5ABCD7EE" w:rsidR="00C01B4E" w:rsidRDefault="00C01B4E" w:rsidP="00C01B4E">
      <w:pPr>
        <w:spacing w:after="0" w:line="240" w:lineRule="auto"/>
        <w:jc w:val="center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                                                </w:t>
      </w:r>
      <w:r w:rsidR="00961160">
        <w:rPr>
          <w:rFonts w:ascii="Monotype Corsiva" w:hAnsi="Monotype Corsiva" w:cs="Arial"/>
          <w:sz w:val="28"/>
          <w:szCs w:val="28"/>
        </w:rPr>
        <w:t xml:space="preserve">         Учители:  Г-жа </w:t>
      </w:r>
      <w:r w:rsidR="00A93E1D">
        <w:rPr>
          <w:rFonts w:ascii="Monotype Corsiva" w:hAnsi="Monotype Corsiva" w:cs="Arial"/>
          <w:sz w:val="28"/>
          <w:szCs w:val="28"/>
        </w:rPr>
        <w:t>Г</w:t>
      </w:r>
      <w:r w:rsidR="004A6D80">
        <w:rPr>
          <w:rFonts w:ascii="Monotype Corsiva" w:hAnsi="Monotype Corsiva" w:cs="Arial"/>
          <w:sz w:val="28"/>
          <w:szCs w:val="28"/>
        </w:rPr>
        <w:t>инка Цветкова</w:t>
      </w:r>
    </w:p>
    <w:p w14:paraId="3185B6D1" w14:textId="66005003" w:rsidR="00C01B4E" w:rsidRDefault="00C01B4E" w:rsidP="00C01B4E">
      <w:pPr>
        <w:spacing w:after="0" w:line="240" w:lineRule="auto"/>
        <w:jc w:val="center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                                                 </w:t>
      </w:r>
      <w:r w:rsidR="00961160">
        <w:rPr>
          <w:rFonts w:ascii="Monotype Corsiva" w:hAnsi="Monotype Corsiva" w:cs="Arial"/>
          <w:sz w:val="28"/>
          <w:szCs w:val="28"/>
        </w:rPr>
        <w:t xml:space="preserve">               Г-жа </w:t>
      </w:r>
      <w:r w:rsidR="004A6D80">
        <w:rPr>
          <w:rFonts w:ascii="Monotype Corsiva" w:hAnsi="Monotype Corsiva" w:cs="Arial"/>
          <w:sz w:val="28"/>
          <w:szCs w:val="28"/>
        </w:rPr>
        <w:t xml:space="preserve">Младена </w:t>
      </w:r>
      <w:proofErr w:type="spellStart"/>
      <w:r w:rsidR="004A6D80">
        <w:rPr>
          <w:rFonts w:ascii="Monotype Corsiva" w:hAnsi="Monotype Corsiva" w:cs="Arial"/>
          <w:sz w:val="28"/>
          <w:szCs w:val="28"/>
        </w:rPr>
        <w:t>Билева</w:t>
      </w:r>
      <w:proofErr w:type="spellEnd"/>
    </w:p>
    <w:p w14:paraId="392D6392" w14:textId="11FD5F33" w:rsidR="00CF78A0" w:rsidRDefault="00CF78A0" w:rsidP="007540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39D097" w14:textId="3F5F75D8" w:rsidR="004F3DF7" w:rsidRPr="004F3DF7" w:rsidRDefault="004F3DF7" w:rsidP="007540D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3DF7">
        <w:rPr>
          <w:rFonts w:ascii="Times New Roman" w:hAnsi="Times New Roman" w:cs="Times New Roman"/>
          <w:b/>
          <w:sz w:val="32"/>
          <w:szCs w:val="32"/>
        </w:rPr>
        <w:t>Първа и трета седмица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242"/>
        <w:gridCol w:w="2242"/>
        <w:gridCol w:w="2242"/>
        <w:gridCol w:w="2242"/>
        <w:gridCol w:w="2242"/>
      </w:tblGrid>
      <w:tr w:rsidR="00E912F4" w14:paraId="69396669" w14:textId="77777777" w:rsidTr="00CF78A0">
        <w:trPr>
          <w:jc w:val="center"/>
        </w:trPr>
        <w:tc>
          <w:tcPr>
            <w:tcW w:w="846" w:type="dxa"/>
          </w:tcPr>
          <w:p w14:paraId="72F8114C" w14:textId="77777777" w:rsidR="00E912F4" w:rsidRPr="00CF78A0" w:rsidRDefault="00E912F4" w:rsidP="007540D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42" w:type="dxa"/>
          </w:tcPr>
          <w:p w14:paraId="31BC78E9" w14:textId="2ABDE8DE" w:rsidR="00E912F4" w:rsidRPr="00CF78A0" w:rsidRDefault="007F2CD9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2242" w:type="dxa"/>
          </w:tcPr>
          <w:p w14:paraId="2677567E" w14:textId="11E4820F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42" w:type="dxa"/>
          </w:tcPr>
          <w:p w14:paraId="4B3DDD10" w14:textId="2ABE9800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242" w:type="dxa"/>
          </w:tcPr>
          <w:p w14:paraId="1F569EFC" w14:textId="4A222600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</w:tcPr>
          <w:p w14:paraId="591DD9CD" w14:textId="42EF4889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A0"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E912F4" w:rsidRPr="00C01B4E" w14:paraId="1411A5C9" w14:textId="77777777" w:rsidTr="00CF78A0">
        <w:trPr>
          <w:jc w:val="center"/>
        </w:trPr>
        <w:tc>
          <w:tcPr>
            <w:tcW w:w="846" w:type="dxa"/>
          </w:tcPr>
          <w:p w14:paraId="5A1ABB49" w14:textId="77777777" w:rsidR="00E912F4" w:rsidRPr="00C01B4E" w:rsidRDefault="00E912F4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4E8FC3FF" w14:textId="75157845" w:rsidR="00E912F4" w:rsidRPr="00416EC3" w:rsidRDefault="00CA537D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  <w:tc>
          <w:tcPr>
            <w:tcW w:w="2242" w:type="dxa"/>
          </w:tcPr>
          <w:p w14:paraId="7C5EFDBA" w14:textId="03419FCA" w:rsidR="00E912F4" w:rsidRPr="00416EC3" w:rsidRDefault="00CA537D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  <w:tc>
          <w:tcPr>
            <w:tcW w:w="2242" w:type="dxa"/>
          </w:tcPr>
          <w:p w14:paraId="6338BE95" w14:textId="3DBEA4F1" w:rsidR="00E912F4" w:rsidRPr="00416EC3" w:rsidRDefault="00CA537D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  <w:tc>
          <w:tcPr>
            <w:tcW w:w="2242" w:type="dxa"/>
          </w:tcPr>
          <w:p w14:paraId="12F43745" w14:textId="559D0C1E" w:rsidR="00E912F4" w:rsidRPr="00416EC3" w:rsidRDefault="00CA537D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  <w:tc>
          <w:tcPr>
            <w:tcW w:w="2242" w:type="dxa"/>
          </w:tcPr>
          <w:p w14:paraId="3DF8FD13" w14:textId="55CA98A7" w:rsidR="00E912F4" w:rsidRPr="00416EC3" w:rsidRDefault="00CA537D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</w:tr>
      <w:tr w:rsidR="00E912F4" w:rsidRPr="00C01B4E" w14:paraId="73EC8393" w14:textId="77777777" w:rsidTr="00CF78A0">
        <w:trPr>
          <w:jc w:val="center"/>
        </w:trPr>
        <w:tc>
          <w:tcPr>
            <w:tcW w:w="846" w:type="dxa"/>
          </w:tcPr>
          <w:p w14:paraId="0411C85F" w14:textId="063E60EA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39408867" w14:textId="50715C74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BDB17A" w14:textId="38A3765A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74EA243" w14:textId="45B9AFFD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EB3B171" w14:textId="58ADA988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EAB125F" w14:textId="1F5E8E9C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721E3E21" w14:textId="77777777" w:rsidTr="00CF78A0">
        <w:trPr>
          <w:jc w:val="center"/>
        </w:trPr>
        <w:tc>
          <w:tcPr>
            <w:tcW w:w="846" w:type="dxa"/>
          </w:tcPr>
          <w:p w14:paraId="5380A007" w14:textId="572C60A1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08880FAD" w14:textId="50215EB2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66CE1F3C" w14:textId="336A5355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</w:p>
        </w:tc>
        <w:tc>
          <w:tcPr>
            <w:tcW w:w="2242" w:type="dxa"/>
          </w:tcPr>
          <w:p w14:paraId="0C913444" w14:textId="0A6C035F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398EC4A8" w14:textId="7B826214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351B4476" w14:textId="66FD70AC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</w:tr>
      <w:tr w:rsidR="00E912F4" w:rsidRPr="00C01B4E" w14:paraId="2B7D8597" w14:textId="77777777" w:rsidTr="00CF78A0">
        <w:trPr>
          <w:jc w:val="center"/>
        </w:trPr>
        <w:tc>
          <w:tcPr>
            <w:tcW w:w="846" w:type="dxa"/>
          </w:tcPr>
          <w:p w14:paraId="0D425AF9" w14:textId="0C3C6DC0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45A8B3FC" w14:textId="5E119091" w:rsidR="00E912F4" w:rsidRPr="00D7763B" w:rsidRDefault="00416EC3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40DA6DB" w14:textId="083E68C5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4AC7175E" w14:textId="177FD8AF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52D85C12" w14:textId="480D2237" w:rsidR="00E912F4" w:rsidRPr="00D7763B" w:rsidRDefault="0018687B" w:rsidP="00E1625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</w:p>
        </w:tc>
        <w:tc>
          <w:tcPr>
            <w:tcW w:w="2242" w:type="dxa"/>
          </w:tcPr>
          <w:p w14:paraId="51510018" w14:textId="66800EDF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</w:tr>
      <w:tr w:rsidR="00E912F4" w:rsidRPr="00C01B4E" w14:paraId="49A2469B" w14:textId="77777777" w:rsidTr="00CF78A0">
        <w:trPr>
          <w:jc w:val="center"/>
        </w:trPr>
        <w:tc>
          <w:tcPr>
            <w:tcW w:w="846" w:type="dxa"/>
          </w:tcPr>
          <w:p w14:paraId="097AC8C7" w14:textId="171CAE89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46752261" w14:textId="48364AA2" w:rsidR="00E912F4" w:rsidRPr="00D7763B" w:rsidRDefault="005134F1" w:rsidP="005134F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16B4C3E6" w14:textId="3A33535B" w:rsidR="00E912F4" w:rsidRPr="00C01B4E" w:rsidRDefault="00416EC3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2FCC0E2C" w14:textId="3D4AB49E" w:rsidR="00E912F4" w:rsidRPr="00C01B4E" w:rsidRDefault="0018687B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24869A1" w14:textId="3433A7C6" w:rsidR="00E912F4" w:rsidRPr="00C01B4E" w:rsidRDefault="0018687B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F090F71" w14:textId="22E82595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</w:tr>
      <w:tr w:rsidR="00E912F4" w:rsidRPr="00C01B4E" w14:paraId="5BE73A29" w14:textId="77777777" w:rsidTr="00CF78A0">
        <w:trPr>
          <w:jc w:val="center"/>
        </w:trPr>
        <w:tc>
          <w:tcPr>
            <w:tcW w:w="846" w:type="dxa"/>
          </w:tcPr>
          <w:p w14:paraId="717B7927" w14:textId="4E71E788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8E3CCFF" w14:textId="65DA083C" w:rsidR="00E912F4" w:rsidRPr="00D7763B" w:rsidRDefault="005134F1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463C27FB" w14:textId="2E1C3FBB" w:rsidR="00E912F4" w:rsidRPr="00C01B4E" w:rsidRDefault="0018687B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CD69DC1" w14:textId="5ED65A0A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206EB93A" w14:textId="00EECA59" w:rsidR="00E912F4" w:rsidRPr="00C01B4E" w:rsidRDefault="0018687B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2C49DD1" w14:textId="79E90CDD" w:rsidR="00E912F4" w:rsidRPr="00C01B4E" w:rsidRDefault="0018687B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1F989FF3" w14:textId="77777777" w:rsidTr="00CF78A0">
        <w:trPr>
          <w:jc w:val="center"/>
        </w:trPr>
        <w:tc>
          <w:tcPr>
            <w:tcW w:w="846" w:type="dxa"/>
          </w:tcPr>
          <w:p w14:paraId="50AF0B90" w14:textId="02CC38E8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665B76E4" w14:textId="0C57D574" w:rsidR="00E912F4" w:rsidRPr="00C01B4E" w:rsidRDefault="00BA2315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DECF207" w14:textId="158F687D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660DD147" w14:textId="7F96BDE2" w:rsidR="00E912F4" w:rsidRPr="00C01B4E" w:rsidRDefault="0018687B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B228FB9" w14:textId="0B179296" w:rsidR="00E912F4" w:rsidRPr="00C01B4E" w:rsidRDefault="0018687B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7F07A82" w14:textId="0AA6FC21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</w:tr>
      <w:tr w:rsidR="00E912F4" w:rsidRPr="00C01B4E" w14:paraId="63374AF7" w14:textId="77777777" w:rsidTr="00CF78A0">
        <w:trPr>
          <w:jc w:val="center"/>
        </w:trPr>
        <w:tc>
          <w:tcPr>
            <w:tcW w:w="846" w:type="dxa"/>
          </w:tcPr>
          <w:p w14:paraId="7AF09136" w14:textId="11324C67" w:rsidR="00E912F4" w:rsidRPr="00C01B4E" w:rsidRDefault="004414FF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42" w:type="dxa"/>
          </w:tcPr>
          <w:p w14:paraId="79FFBE39" w14:textId="7B8DFC29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6331896A" w14:textId="3B09DC76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7E719952" w14:textId="31C77B65" w:rsidR="00E912F4" w:rsidRPr="00C01B4E" w:rsidRDefault="009D25D3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713DB9E" w14:textId="3AB94DD8" w:rsidR="00E912F4" w:rsidRPr="00D7763B" w:rsidRDefault="0018687B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7FDD2DE9" w14:textId="2EC291E9" w:rsidR="00E912F4" w:rsidRPr="00C01B4E" w:rsidRDefault="00CA537D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09E3615D" w14:textId="77777777" w:rsidTr="00CF78A0">
        <w:trPr>
          <w:trHeight w:val="338"/>
          <w:jc w:val="center"/>
        </w:trPr>
        <w:tc>
          <w:tcPr>
            <w:tcW w:w="846" w:type="dxa"/>
          </w:tcPr>
          <w:p w14:paraId="5B43C15E" w14:textId="77777777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515E129B" w14:textId="04E6AE99" w:rsidR="00E912F4" w:rsidRPr="00416EC3" w:rsidRDefault="00CA537D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  <w:tc>
          <w:tcPr>
            <w:tcW w:w="2242" w:type="dxa"/>
          </w:tcPr>
          <w:p w14:paraId="20FCADE3" w14:textId="584F161C" w:rsidR="00E912F4" w:rsidRPr="00416EC3" w:rsidRDefault="00CA537D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  <w:tc>
          <w:tcPr>
            <w:tcW w:w="2242" w:type="dxa"/>
          </w:tcPr>
          <w:p w14:paraId="18A78E52" w14:textId="20C4D2F0" w:rsidR="003203D4" w:rsidRPr="00416EC3" w:rsidRDefault="00CA537D" w:rsidP="000C7F2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  <w:tc>
          <w:tcPr>
            <w:tcW w:w="2242" w:type="dxa"/>
          </w:tcPr>
          <w:p w14:paraId="6F0BA3BF" w14:textId="6D100909" w:rsidR="00E912F4" w:rsidRPr="00416EC3" w:rsidRDefault="00CA537D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  <w:tc>
          <w:tcPr>
            <w:tcW w:w="2242" w:type="dxa"/>
          </w:tcPr>
          <w:p w14:paraId="2C95CCED" w14:textId="39DD133C" w:rsidR="00E912F4" w:rsidRPr="00416EC3" w:rsidRDefault="00CA537D" w:rsidP="000B32C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</w:tr>
      <w:tr w:rsidR="00E912F4" w:rsidRPr="00C01B4E" w14:paraId="1EC8668F" w14:textId="77777777" w:rsidTr="00CF78A0">
        <w:trPr>
          <w:jc w:val="center"/>
        </w:trPr>
        <w:tc>
          <w:tcPr>
            <w:tcW w:w="846" w:type="dxa"/>
          </w:tcPr>
          <w:p w14:paraId="731AE847" w14:textId="2857136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6A4DCE2C" w14:textId="724F10B6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5EB5ADB" w14:textId="1C8D2D6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1095A79" w14:textId="1A167A6C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EE0C8C6" w14:textId="4030100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0830E4C" w14:textId="5927DEEA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1B3CC23C" w14:textId="77777777" w:rsidTr="00CF78A0">
        <w:trPr>
          <w:jc w:val="center"/>
        </w:trPr>
        <w:tc>
          <w:tcPr>
            <w:tcW w:w="846" w:type="dxa"/>
          </w:tcPr>
          <w:p w14:paraId="0913337A" w14:textId="5E41023D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40AA7349" w14:textId="6924682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15988D" w14:textId="50A0384A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58A3BAD" w14:textId="59262D90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3204F9E" w14:textId="44704E2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9B05DE" w14:textId="3467D3A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3A5E5D4A" w14:textId="77777777" w:rsidTr="00CF78A0">
        <w:trPr>
          <w:jc w:val="center"/>
        </w:trPr>
        <w:tc>
          <w:tcPr>
            <w:tcW w:w="846" w:type="dxa"/>
          </w:tcPr>
          <w:p w14:paraId="5A43F05B" w14:textId="7EFFBC3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7B68B6EF" w14:textId="4FBED48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3EF3E5" w14:textId="60062E3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1F88CF" w14:textId="5517E97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D04757" w14:textId="357C2B7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64D9BCA" w14:textId="2480EA84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415C2676" w14:textId="77777777" w:rsidTr="00CF78A0">
        <w:trPr>
          <w:jc w:val="center"/>
        </w:trPr>
        <w:tc>
          <w:tcPr>
            <w:tcW w:w="846" w:type="dxa"/>
          </w:tcPr>
          <w:p w14:paraId="512DAF9B" w14:textId="33E3A26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60B6B156" w14:textId="218114F3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BBE1CE3" w14:textId="66417683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76718D7" w14:textId="488E293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30CAEB" w14:textId="3750FA1D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FE578E8" w14:textId="032E3D7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69E80205" w14:textId="77777777" w:rsidTr="00CF78A0">
        <w:trPr>
          <w:jc w:val="center"/>
        </w:trPr>
        <w:tc>
          <w:tcPr>
            <w:tcW w:w="846" w:type="dxa"/>
          </w:tcPr>
          <w:p w14:paraId="073C4FF7" w14:textId="3EDB2EE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FD47B11" w14:textId="19331FC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58207D5" w14:textId="71928CE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87322E2" w14:textId="0813F7E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40E3443" w14:textId="3C3FD94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FF7A0FE" w14:textId="17947E9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1C416AFC" w14:textId="77777777" w:rsidTr="00CF78A0">
        <w:trPr>
          <w:jc w:val="center"/>
        </w:trPr>
        <w:tc>
          <w:tcPr>
            <w:tcW w:w="846" w:type="dxa"/>
          </w:tcPr>
          <w:p w14:paraId="04A25A2E" w14:textId="79A31EB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636A3A73" w14:textId="2830903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D514044" w14:textId="5DED4CA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11B5F86" w14:textId="3F9EFDD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22C6409" w14:textId="54DD496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C066443" w14:textId="1F2E9FAE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6AB4561" w14:textId="66FD9B05" w:rsidR="007540D7" w:rsidRDefault="007540D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A30F7B8" w14:textId="339C0CB6" w:rsidR="004F3DF7" w:rsidRDefault="004F3DF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4A064CF" w14:textId="1847FFA4" w:rsidR="004F3DF7" w:rsidRDefault="004F3DF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D26F106" w14:textId="79F940BA" w:rsidR="004F3DF7" w:rsidRDefault="004F3DF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A351FB2" w14:textId="130DE0E2" w:rsidR="004F3DF7" w:rsidRDefault="004F3DF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6790330" w14:textId="308980B4" w:rsidR="004F3DF7" w:rsidRDefault="00BE1EAF" w:rsidP="00BE1EA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</w:t>
      </w:r>
      <w:r w:rsidR="004F3DF7" w:rsidRPr="000337D9">
        <w:rPr>
          <w:rFonts w:ascii="Times New Roman" w:hAnsi="Times New Roman" w:cs="Times New Roman"/>
          <w:b/>
          <w:sz w:val="36"/>
          <w:szCs w:val="36"/>
        </w:rPr>
        <w:t>Втора и четвърта седмица</w:t>
      </w:r>
    </w:p>
    <w:p w14:paraId="4B27870A" w14:textId="77777777" w:rsidR="00BE1EAF" w:rsidRDefault="00BE1EAF" w:rsidP="007540D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242"/>
        <w:gridCol w:w="2242"/>
        <w:gridCol w:w="2242"/>
        <w:gridCol w:w="2242"/>
        <w:gridCol w:w="2242"/>
      </w:tblGrid>
      <w:tr w:rsidR="00BE1EAF" w:rsidRPr="00CF78A0" w14:paraId="73DB5B02" w14:textId="77777777" w:rsidTr="00B335AA">
        <w:trPr>
          <w:jc w:val="center"/>
        </w:trPr>
        <w:tc>
          <w:tcPr>
            <w:tcW w:w="846" w:type="dxa"/>
          </w:tcPr>
          <w:p w14:paraId="6ECB3273" w14:textId="77777777" w:rsidR="00BE1EAF" w:rsidRPr="00CF78A0" w:rsidRDefault="00BE1EAF" w:rsidP="00B335A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42" w:type="dxa"/>
          </w:tcPr>
          <w:p w14:paraId="045B6B61" w14:textId="77777777" w:rsidR="00BE1EAF" w:rsidRPr="00CF78A0" w:rsidRDefault="00BE1EAF" w:rsidP="00B33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2242" w:type="dxa"/>
          </w:tcPr>
          <w:p w14:paraId="4233169E" w14:textId="77777777" w:rsidR="00BE1EAF" w:rsidRPr="00CF78A0" w:rsidRDefault="00BE1EAF" w:rsidP="00B33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42" w:type="dxa"/>
          </w:tcPr>
          <w:p w14:paraId="3CF795F2" w14:textId="77777777" w:rsidR="00BE1EAF" w:rsidRPr="00CF78A0" w:rsidRDefault="00BE1EAF" w:rsidP="00B33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242" w:type="dxa"/>
          </w:tcPr>
          <w:p w14:paraId="014049FF" w14:textId="77777777" w:rsidR="00BE1EAF" w:rsidRPr="00CF78A0" w:rsidRDefault="00BE1EAF" w:rsidP="00B33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</w:tcPr>
          <w:p w14:paraId="1A637064" w14:textId="77777777" w:rsidR="00BE1EAF" w:rsidRPr="00CF78A0" w:rsidRDefault="00BE1EAF" w:rsidP="00B33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A0"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BE1EAF" w:rsidRPr="00416EC3" w14:paraId="1FBE7922" w14:textId="77777777" w:rsidTr="00B335AA">
        <w:trPr>
          <w:jc w:val="center"/>
        </w:trPr>
        <w:tc>
          <w:tcPr>
            <w:tcW w:w="846" w:type="dxa"/>
          </w:tcPr>
          <w:p w14:paraId="413F4749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339E9ECD" w14:textId="56AF43B1" w:rsidR="00BE1EAF" w:rsidRPr="00416EC3" w:rsidRDefault="002F0D68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  <w:tc>
          <w:tcPr>
            <w:tcW w:w="2242" w:type="dxa"/>
          </w:tcPr>
          <w:p w14:paraId="673EEBCC" w14:textId="26470E3A" w:rsidR="00BE1EAF" w:rsidRPr="00416EC3" w:rsidRDefault="002F0D68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  <w:tc>
          <w:tcPr>
            <w:tcW w:w="2242" w:type="dxa"/>
          </w:tcPr>
          <w:p w14:paraId="73E8DC54" w14:textId="1CC4CB5F" w:rsidR="00BE1EAF" w:rsidRPr="00416EC3" w:rsidRDefault="002F0D68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  <w:tc>
          <w:tcPr>
            <w:tcW w:w="2242" w:type="dxa"/>
          </w:tcPr>
          <w:p w14:paraId="47597FF2" w14:textId="0EF98CAF" w:rsidR="00BE1EAF" w:rsidRPr="00416EC3" w:rsidRDefault="002F0D68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  <w:tc>
          <w:tcPr>
            <w:tcW w:w="2242" w:type="dxa"/>
          </w:tcPr>
          <w:p w14:paraId="4F8E4373" w14:textId="44BACED5" w:rsidR="00BE1EAF" w:rsidRPr="00416EC3" w:rsidRDefault="002F0D68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</w:tr>
      <w:tr w:rsidR="00BE1EAF" w:rsidRPr="00C01B4E" w14:paraId="4C4DA686" w14:textId="77777777" w:rsidTr="00B335AA">
        <w:trPr>
          <w:jc w:val="center"/>
        </w:trPr>
        <w:tc>
          <w:tcPr>
            <w:tcW w:w="846" w:type="dxa"/>
          </w:tcPr>
          <w:p w14:paraId="6939C578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68598EAB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EC31C8C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E2B0C50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48430A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E4B5D79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BE1EAF" w:rsidRPr="00D7763B" w14:paraId="394F6148" w14:textId="77777777" w:rsidTr="00B335AA">
        <w:trPr>
          <w:jc w:val="center"/>
        </w:trPr>
        <w:tc>
          <w:tcPr>
            <w:tcW w:w="846" w:type="dxa"/>
          </w:tcPr>
          <w:p w14:paraId="59FA4C0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72439137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2526E1AB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</w:p>
        </w:tc>
        <w:tc>
          <w:tcPr>
            <w:tcW w:w="2242" w:type="dxa"/>
          </w:tcPr>
          <w:p w14:paraId="5FAC2C2B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6B275FA9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608DC1C4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</w:tr>
      <w:tr w:rsidR="00BE1EAF" w:rsidRPr="00D7763B" w14:paraId="5347942E" w14:textId="77777777" w:rsidTr="00B335AA">
        <w:trPr>
          <w:jc w:val="center"/>
        </w:trPr>
        <w:tc>
          <w:tcPr>
            <w:tcW w:w="846" w:type="dxa"/>
          </w:tcPr>
          <w:p w14:paraId="3553E245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6E1C461C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DBA803B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06D62C2E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6169A4E5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</w:p>
        </w:tc>
        <w:tc>
          <w:tcPr>
            <w:tcW w:w="2242" w:type="dxa"/>
          </w:tcPr>
          <w:p w14:paraId="2CE7CA45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</w:tr>
      <w:tr w:rsidR="00BE1EAF" w:rsidRPr="00D7763B" w14:paraId="6A73DCD0" w14:textId="77777777" w:rsidTr="00B335AA">
        <w:trPr>
          <w:jc w:val="center"/>
        </w:trPr>
        <w:tc>
          <w:tcPr>
            <w:tcW w:w="846" w:type="dxa"/>
          </w:tcPr>
          <w:p w14:paraId="7C0C7DC0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0641352D" w14:textId="6A5C8083" w:rsidR="00BE1EAF" w:rsidRPr="00D7763B" w:rsidRDefault="007B2F86" w:rsidP="007B2F8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0EA1ADBB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6B92A31E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3889AF9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AAE4402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</w:tr>
      <w:tr w:rsidR="00BE1EAF" w:rsidRPr="00C01B4E" w14:paraId="29DAF55D" w14:textId="77777777" w:rsidTr="00B335AA">
        <w:trPr>
          <w:jc w:val="center"/>
        </w:trPr>
        <w:tc>
          <w:tcPr>
            <w:tcW w:w="846" w:type="dxa"/>
          </w:tcPr>
          <w:p w14:paraId="79EAFA7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46979E71" w14:textId="79BB0C96" w:rsidR="00BE1EAF" w:rsidRPr="00D7763B" w:rsidRDefault="007B2F86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  <w:bookmarkEnd w:id="0"/>
          </w:p>
        </w:tc>
        <w:tc>
          <w:tcPr>
            <w:tcW w:w="2242" w:type="dxa"/>
          </w:tcPr>
          <w:p w14:paraId="41A62E9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F563305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48F00A54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BC9053E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BE1EAF" w:rsidRPr="00D7763B" w14:paraId="6E23C0C6" w14:textId="77777777" w:rsidTr="00B335AA">
        <w:trPr>
          <w:jc w:val="center"/>
        </w:trPr>
        <w:tc>
          <w:tcPr>
            <w:tcW w:w="846" w:type="dxa"/>
          </w:tcPr>
          <w:p w14:paraId="5003C275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3B47DBE5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ECBAE6A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76EF0A9F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B77681A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EE18E7A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</w:tr>
      <w:tr w:rsidR="00BE1EAF" w:rsidRPr="00C01B4E" w14:paraId="18910868" w14:textId="77777777" w:rsidTr="00B335AA">
        <w:trPr>
          <w:jc w:val="center"/>
        </w:trPr>
        <w:tc>
          <w:tcPr>
            <w:tcW w:w="846" w:type="dxa"/>
          </w:tcPr>
          <w:p w14:paraId="6CA75FB1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42" w:type="dxa"/>
          </w:tcPr>
          <w:p w14:paraId="6C0EFB90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15D5C3AB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44C03071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C0F372B" w14:textId="77777777" w:rsidR="00BE1EAF" w:rsidRPr="00D7763B" w:rsidRDefault="00BE1EAF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0EC4377A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BE1EAF" w:rsidRPr="00416EC3" w14:paraId="16B32D04" w14:textId="77777777" w:rsidTr="00B335AA">
        <w:trPr>
          <w:trHeight w:val="338"/>
          <w:jc w:val="center"/>
        </w:trPr>
        <w:tc>
          <w:tcPr>
            <w:tcW w:w="846" w:type="dxa"/>
          </w:tcPr>
          <w:p w14:paraId="0EFC4365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7EB22359" w14:textId="3851D168" w:rsidR="00BE1EAF" w:rsidRPr="00416EC3" w:rsidRDefault="002F0D68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  <w:tc>
          <w:tcPr>
            <w:tcW w:w="2242" w:type="dxa"/>
          </w:tcPr>
          <w:p w14:paraId="13030D3D" w14:textId="16C074B8" w:rsidR="00BE1EAF" w:rsidRPr="00416EC3" w:rsidRDefault="002F0D68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  <w:tc>
          <w:tcPr>
            <w:tcW w:w="2242" w:type="dxa"/>
          </w:tcPr>
          <w:p w14:paraId="771F9308" w14:textId="6A1B654B" w:rsidR="00BE1EAF" w:rsidRPr="00416EC3" w:rsidRDefault="002F0D68" w:rsidP="00B335A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  <w:tc>
          <w:tcPr>
            <w:tcW w:w="2242" w:type="dxa"/>
          </w:tcPr>
          <w:p w14:paraId="11588AC0" w14:textId="704A8212" w:rsidR="00BE1EAF" w:rsidRPr="00416EC3" w:rsidRDefault="002F0D68" w:rsidP="00B335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Билева</w:t>
            </w:r>
            <w:proofErr w:type="spellEnd"/>
          </w:p>
        </w:tc>
        <w:tc>
          <w:tcPr>
            <w:tcW w:w="2242" w:type="dxa"/>
          </w:tcPr>
          <w:p w14:paraId="0CCFB082" w14:textId="5D7D9615" w:rsidR="00BE1EAF" w:rsidRPr="00416EC3" w:rsidRDefault="002F0D68" w:rsidP="00B335A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 Цветкова</w:t>
            </w:r>
          </w:p>
        </w:tc>
      </w:tr>
      <w:tr w:rsidR="00BE1EAF" w:rsidRPr="00C01B4E" w14:paraId="085A1646" w14:textId="77777777" w:rsidTr="00B335AA">
        <w:trPr>
          <w:jc w:val="center"/>
        </w:trPr>
        <w:tc>
          <w:tcPr>
            <w:tcW w:w="846" w:type="dxa"/>
          </w:tcPr>
          <w:p w14:paraId="72D2B85C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18F78D52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BF54BD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C6B7B21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25F7CEE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4486511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BE1EAF" w:rsidRPr="00C01B4E" w14:paraId="1C38292C" w14:textId="77777777" w:rsidTr="00B335AA">
        <w:trPr>
          <w:jc w:val="center"/>
        </w:trPr>
        <w:tc>
          <w:tcPr>
            <w:tcW w:w="846" w:type="dxa"/>
          </w:tcPr>
          <w:p w14:paraId="03151E6D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5C3CE86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7ACA91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5DF908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CB8553A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6AA3ECE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BE1EAF" w:rsidRPr="00C01B4E" w14:paraId="6AD1D7AA" w14:textId="77777777" w:rsidTr="00B335AA">
        <w:trPr>
          <w:jc w:val="center"/>
        </w:trPr>
        <w:tc>
          <w:tcPr>
            <w:tcW w:w="846" w:type="dxa"/>
          </w:tcPr>
          <w:p w14:paraId="319049A3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0765C517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46B2C8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145A209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7660505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FDB4AD0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BE1EAF" w:rsidRPr="00C01B4E" w14:paraId="03351815" w14:textId="77777777" w:rsidTr="00B335AA">
        <w:trPr>
          <w:jc w:val="center"/>
        </w:trPr>
        <w:tc>
          <w:tcPr>
            <w:tcW w:w="846" w:type="dxa"/>
          </w:tcPr>
          <w:p w14:paraId="0F4B8740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5F906AB4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25A6E08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23BFF4D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2BDF101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D3B0DD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BE1EAF" w:rsidRPr="00C01B4E" w14:paraId="36106D41" w14:textId="77777777" w:rsidTr="00B335AA">
        <w:trPr>
          <w:jc w:val="center"/>
        </w:trPr>
        <w:tc>
          <w:tcPr>
            <w:tcW w:w="846" w:type="dxa"/>
          </w:tcPr>
          <w:p w14:paraId="26E9929B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69AA07E5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AFDC6E4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4C3E57B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A47728E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2028762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BE1EAF" w:rsidRPr="00C01B4E" w14:paraId="3237462C" w14:textId="77777777" w:rsidTr="00B335AA">
        <w:trPr>
          <w:jc w:val="center"/>
        </w:trPr>
        <w:tc>
          <w:tcPr>
            <w:tcW w:w="846" w:type="dxa"/>
          </w:tcPr>
          <w:p w14:paraId="2F3C285D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31E548C9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426080F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20FF468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1FDBCD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6400CC9" w14:textId="77777777" w:rsidR="00BE1EAF" w:rsidRPr="00C01B4E" w:rsidRDefault="00BE1EAF" w:rsidP="00B335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A24BF48" w14:textId="77777777" w:rsidR="00BE1EAF" w:rsidRPr="000337D9" w:rsidRDefault="00BE1EAF" w:rsidP="007540D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BE1EAF" w:rsidRPr="000337D9" w:rsidSect="007540D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90"/>
    <w:rsid w:val="000337D9"/>
    <w:rsid w:val="00041F77"/>
    <w:rsid w:val="000B32CC"/>
    <w:rsid w:val="000C7F26"/>
    <w:rsid w:val="000F67A1"/>
    <w:rsid w:val="000F7B59"/>
    <w:rsid w:val="0018687B"/>
    <w:rsid w:val="00212047"/>
    <w:rsid w:val="002E69D0"/>
    <w:rsid w:val="002F0D68"/>
    <w:rsid w:val="003203D4"/>
    <w:rsid w:val="00364069"/>
    <w:rsid w:val="003E22C8"/>
    <w:rsid w:val="00402A69"/>
    <w:rsid w:val="00416EC3"/>
    <w:rsid w:val="004414FF"/>
    <w:rsid w:val="004A6D80"/>
    <w:rsid w:val="004F3DF7"/>
    <w:rsid w:val="005134F1"/>
    <w:rsid w:val="0055049E"/>
    <w:rsid w:val="00576B56"/>
    <w:rsid w:val="005C6C51"/>
    <w:rsid w:val="005F2671"/>
    <w:rsid w:val="006B1E36"/>
    <w:rsid w:val="006B3214"/>
    <w:rsid w:val="006C35E7"/>
    <w:rsid w:val="007540D7"/>
    <w:rsid w:val="00781956"/>
    <w:rsid w:val="007B2F86"/>
    <w:rsid w:val="007F2CD9"/>
    <w:rsid w:val="00802559"/>
    <w:rsid w:val="008605F7"/>
    <w:rsid w:val="008A6738"/>
    <w:rsid w:val="00961160"/>
    <w:rsid w:val="00992590"/>
    <w:rsid w:val="009D25D3"/>
    <w:rsid w:val="00A93E1D"/>
    <w:rsid w:val="00AB0D06"/>
    <w:rsid w:val="00BA2315"/>
    <w:rsid w:val="00BB1A08"/>
    <w:rsid w:val="00BC53AC"/>
    <w:rsid w:val="00BE1EAF"/>
    <w:rsid w:val="00BE3402"/>
    <w:rsid w:val="00C01B4E"/>
    <w:rsid w:val="00C03097"/>
    <w:rsid w:val="00C4257F"/>
    <w:rsid w:val="00CA537D"/>
    <w:rsid w:val="00CF78A0"/>
    <w:rsid w:val="00D7763B"/>
    <w:rsid w:val="00DC7A0F"/>
    <w:rsid w:val="00E008CD"/>
    <w:rsid w:val="00E01A75"/>
    <w:rsid w:val="00E16255"/>
    <w:rsid w:val="00E462F4"/>
    <w:rsid w:val="00E912F4"/>
    <w:rsid w:val="00F1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3F79"/>
  <w15:chartTrackingRefBased/>
  <w15:docId w15:val="{6DC39272-45E7-41F2-BE69-4DCD880A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1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B1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346AE-F560-4767-9C06-627F93DF9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31</cp:revision>
  <cp:lastPrinted>2024-09-13T11:47:00Z</cp:lastPrinted>
  <dcterms:created xsi:type="dcterms:W3CDTF">2024-08-30T12:49:00Z</dcterms:created>
  <dcterms:modified xsi:type="dcterms:W3CDTF">2024-09-18T11:24:00Z</dcterms:modified>
</cp:coreProperties>
</file>